
<file path=[Content_Types].xml><?xml version="1.0" encoding="utf-8"?>
<Types xmlns="http://schemas.openxmlformats.org/package/2006/content-types">
  <Default ContentType="image/x-ms-bmp" Extension="bmp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app.xml" Type="http://schemas.openxmlformats.org/officeDocument/2006/relationships/extended-properties"/>
<Relationship Id="rId3" Target="docProps/core.xml" Type="http://schemas.openxmlformats.org/package/2006/relationships/metadata/core-properties"/>
</Relationships>

</file>

<file path=word/document.xml><?xml version="1.0" encoding="utf-8"?>
<w:document xmlns:w="http://schemas.openxmlformats.org/wordprocessingml/2006/main" xmlns:wp="http://schemas.openxmlformats.org/drawingml/2006/wordprocessingDrawing">
  <w:body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24275" cy="1066800"/>
            <wp:docPr id="2" name="Picture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xmlns:r="http://schemas.openxmlformats.org/officeDocument/2006/relationships"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14750" cy="1009650"/>
            <wp:docPr id="3" name="Picture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xmlns:r="http://schemas.openxmlformats.org/officeDocument/2006/relationships"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9650" cy="990600"/>
            <wp:docPr id="4" name="Picture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57675" cy="466725"/>
            <wp:docPr id="5" name="Picture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000250" cy="1038225"/>
            <wp:docPr id="6" name="Picture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428750" cy="1028700"/>
            <wp:docPr id="7" name="Picture 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000250" cy="1076325"/>
            <wp:docPr id="8" name="Picture 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09950" cy="619125"/>
            <wp:docPr id="9" name="Picture 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91000" cy="438150"/>
            <wp:docPr id="10" name="Picture 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38375" cy="1009650"/>
            <wp:docPr id="11" name="Picture 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590800" cy="1057275"/>
            <wp:docPr id="12" name="Picture 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53025" cy="1181100"/>
            <wp:docPr id="13" name="Picture 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24300" cy="1019175"/>
            <wp:docPr id="14" name="Picture 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67125" cy="1019175"/>
            <wp:docPr id="15" name="Picture 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124075" cy="1009650"/>
            <wp:docPr id="16" name="Picture 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086350" cy="438150"/>
            <wp:docPr id="17" name="Picture 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562475" cy="504825"/>
            <wp:docPr id="18" name="Picture 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38650" cy="1057275"/>
            <wp:docPr id="19" name="Picture 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48150" cy="485775"/>
            <wp:docPr id="20" name="Picture 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67175" cy="657225"/>
            <wp:docPr id="21" name="Picture 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86275" cy="419100"/>
            <wp:docPr id="22" name="Picture 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28875" cy="428625"/>
            <wp:docPr id="23" name="Picture 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95550" cy="419100"/>
            <wp:docPr id="24" name="Picture 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29025" cy="723900"/>
            <wp:docPr id="25" name="Picture 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81375" cy="428625"/>
            <wp:docPr id="26" name="Picture 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400675" cy="438150"/>
            <wp:docPr id="27" name="Picture 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57500" cy="381000"/>
            <wp:docPr id="28" name="Picture 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00275" cy="457200"/>
            <wp:docPr id="29" name="Picture 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067050" cy="428625"/>
            <wp:docPr id="30" name="Picture 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86025" cy="438150"/>
            <wp:docPr id="31" name="Picture 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76650" cy="495300"/>
            <wp:docPr id="32" name="Picture 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648325" cy="447675"/>
            <wp:docPr id="33" name="Picture 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76675" cy="704850"/>
            <wp:docPr id="34" name="Picture 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524375" cy="647700"/>
            <wp:docPr id="35" name="Picture 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43500" cy="457200"/>
            <wp:docPr id="36" name="Picture 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038725" cy="657225"/>
            <wp:docPr id="37" name="Picture 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81375" cy="438150"/>
            <wp:docPr id="38" name="Picture 3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6086475" cy="1219200"/>
            <wp:docPr id="39" name="Picture 3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09975" cy="438150"/>
            <wp:docPr id="40" name="Picture 4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95725" cy="447675"/>
            <wp:docPr id="41" name="Picture 4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62450" cy="628650"/>
            <wp:docPr id="42" name="Picture 4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43400" cy="647700"/>
            <wp:docPr id="43" name="Picture 4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752975" cy="638175"/>
            <wp:docPr id="44" name="Picture 4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67000" cy="476250"/>
            <wp:docPr id="45" name="Picture 4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695950" cy="666750"/>
            <wp:docPr id="46" name="Picture 4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609600"/>
            <wp:docPr id="47" name="Picture 4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下列选项中不是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语言特点的是（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面向对象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平台无关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安全性高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单线程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下列选项中，哪一个是打印语句的正确表达式（ 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
System.out.println(); </w:t>
      </w:r>
    </w:p>
    <w:p>
      <w:r>
        <w:t>B.</w:t>
      </w:r>
      <w:r>
        <w:rPr>
          <w:rFonts w:ascii="宋体" w:hAnsi="宋体" w:cs="宋体" w:eastAsia="宋体"/>
          <w:sz w:val="22"/>
        </w:rPr>
        <w:t>
System.out.Println();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
System.Out.print(); </w:t>
      </w:r>
    </w:p>
    <w:p>
      <w:r>
        <w:t>D.</w:t>
      </w:r>
      <w:r>
        <w:rPr>
          <w:rFonts w:ascii="宋体" w:hAnsi="宋体" w:cs="宋体" w:eastAsia="宋体"/>
          <w:sz w:val="22"/>
        </w:rPr>
        <w:t>
System.Out.println();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下列数据类型中________属于Java简单数据类型( )</w:t>
      </w:r>
      <w:r>
        <w:rPr>
          <w:rFonts w:ascii="宋体" w:hAnsi="宋体" w:cs="宋体" w:eastAsia="宋体"/>
          <w:sz w:val="22"/>
        </w:rPr>
      </w:r>
    </w:p>
    <w:p>
      <w:r/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结构类型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接口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无符号整数类型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字符类型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以下关于Java语言继承的说法正确的是(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hAnsi="宋体" w:cs="宋体" w:eastAsia="宋体"/>
          <w:sz w:val="22"/>
        </w:rPr>
        <w:t xml:space="preserve">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中的类可以有多个直接父类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抽象类不能有子类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中的接口支持多继承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最终类可以作为其它类的父类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33575" cy="1047750"/>
            <wp:docPr id="48" name="Picture 4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67000" cy="990600"/>
            <wp:docPr id="49" name="Picture 4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95775" cy="1028700"/>
            <wp:docPr id="50" name="Picture 5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781300" cy="1057275"/>
            <wp:docPr id="51" name="Picture 5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81200" cy="1047750"/>
            <wp:docPr id="52" name="Picture 5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914900" cy="1238250"/>
            <wp:docPr id="53" name="Picture 5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590925" cy="1019175"/>
            <wp:docPr id="54" name="Picture 5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enerated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76550" cy="1085850"/>
            <wp:docPr id="55" name="Picture 5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enerated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71950" cy="1047750"/>
            <wp:docPr id="56" name="Picture 5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enerated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95725" cy="438150"/>
            <wp:docPr id="57" name="Picture 5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enerated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95775" cy="485775"/>
            <wp:docPr id="58" name="Picture 5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enerated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009900" cy="1057275"/>
            <wp:docPr id="59" name="Picture 5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enerated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57700" cy="457200"/>
            <wp:docPr id="60" name="Picture 6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enerated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33800" cy="1047750"/>
            <wp:docPr id="61" name="Picture 6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enerated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76750" cy="409575"/>
            <wp:docPr id="62" name="Picture 6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enerated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95700" cy="657225"/>
            <wp:docPr id="63" name="Picture 6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enerated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86075" cy="1057275"/>
            <wp:docPr id="64" name="Picture 6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nerated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543175" cy="466725"/>
            <wp:docPr id="65" name="Picture 6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enerated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524250" cy="523875"/>
            <wp:docPr id="66" name="Picture 6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enerated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676775" cy="485775"/>
            <wp:docPr id="67" name="Picture 6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enerated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6105525" cy="1257300"/>
            <wp:docPr id="68" name="Picture 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nerated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90950" cy="390525"/>
            <wp:docPr id="69" name="Picture 6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nerated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90725" cy="409575"/>
            <wp:docPr id="70" name="Picture 7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enerated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705475" cy="685800"/>
            <wp:docPr id="71" name="Picture 7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nerated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609600"/>
            <wp:docPr id="72" name="Picture 7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nerated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733925" cy="1038225"/>
            <wp:docPr id="73" name="Picture 7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nerated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362575" cy="428625"/>
            <wp:docPr id="74" name="Picture 7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nerated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581525" cy="561975"/>
            <wp:docPr id="75" name="Picture 7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nerated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'??',serif" w:eastAsia="'??',serif" w:hAnsi="'??',serif"/>
          <w:rFonts w:ascii="'??',serif" w:eastAsia="'??',serif" w:hAnsi="'??',serif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语言具有许多优点和特点，下列选项中，哪个反映了</w:t>
      </w:r>
      <w:r>
        <w:rPr>
          <w:rFonts w:ascii="'??',serif" w:eastAsia="'??',serif" w:hAnsi="'??',serif"/>
          <w:rFonts w:ascii="'??',serif" w:eastAsia="'??',serif" w:hAnsi="'??',serif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程序并行机制的特点？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安全性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多线性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跨平台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可移植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语言中的语句是以（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）为结尾的。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句号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分号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双引号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逗号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22"/>
        </w:rPr>
        <w:t>下列哪一个是合法的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22"/>
        </w:rPr>
        <w:t>JAVA</w:t>
      </w:r>
      <w:r>
        <w:rPr>
          <w:rFonts w:ascii="宋体" w:eastAsia="宋体" w:hAnsi="宋体"/>
          <w:rFonts w:ascii="宋体" w:eastAsia="宋体" w:hAnsi="宋体"/>
          <w:sz w:val="22"/>
        </w:rPr>
        <w:t>语句标示符（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2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#xyz</w:t>
      </w:r>
    </w:p>
    <w:p>
      <w:r>
        <w:t>B.</w:t>
      </w:r>
      <w:r>
        <w:rPr>
          <w:rFonts w:ascii="宋体" w:hAnsi="宋体" w:cs="宋体" w:eastAsia="宋体"/>
          <w:sz w:val="22"/>
        </w:rPr>
        <w:t>
10Year</w:t>
      </w:r>
    </w:p>
    <w:p>
      <w:r>
        <w:t>C.</w:t>
      </w:r>
      <w:r>
        <w:rPr>
          <w:rFonts w:ascii="宋体" w:hAnsi="宋体" w:cs="宋体" w:eastAsia="宋体"/>
          <w:sz w:val="22"/>
        </w:rPr>
        <w:t>
_Hello</w:t>
      </w:r>
    </w:p>
    <w:p>
      <w:r>
        <w:t>D.</w:t>
      </w:r>
      <w:r>
        <w:rPr>
          <w:rFonts w:ascii="宋体" w:hAnsi="宋体" w:cs="宋体" w:eastAsia="宋体"/>
          <w:sz w:val="22"/>
        </w:rPr>
        <w:t>
@yahoo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下列哪一个是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语言的关键字（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hello</w:t>
      </w:r>
    </w:p>
    <w:p>
      <w:r>
        <w:t>B.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 xml:space="preserve">void </w:t>
      </w:r>
    </w:p>
    <w:p>
      <w:r>
        <w:t>C.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 xml:space="preserve">num_01 </w:t>
      </w:r>
    </w:p>
    <w:p>
      <w:r>
        <w:t>D.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abc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下列关于注释语句的描述错误的是（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color w:val="000000"/>
          <w:sz w:val="3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多行注释语句的内容，从</w:t>
      </w:r>
      <w:r>
        <w:rPr>
          <w:rFonts w:ascii="宋体" w:hAnsi="宋体" w:cs="宋体" w:eastAsia="宋体"/>
          <w:sz w:val="32"/>
        </w:rPr>
        <w:t>/*</w:t>
      </w:r>
      <w:r>
        <w:rPr>
          <w:rFonts w:ascii="宋体" w:eastAsia="宋体" w:hAnsi="宋体"/>
          <w:rFonts w:ascii="宋体" w:eastAsia="宋体" w:hAnsi="宋体"/>
          <w:sz w:val="32"/>
        </w:rPr>
        <w:t>开始，到</w:t>
      </w:r>
      <w:r>
        <w:rPr>
          <w:rFonts w:ascii="宋体" w:hAnsi="宋体" w:cs="宋体" w:eastAsia="宋体"/>
          <w:sz w:val="32"/>
        </w:rPr>
        <w:t>*/</w:t>
      </w:r>
      <w:r>
        <w:rPr>
          <w:rFonts w:ascii="宋体" w:eastAsia="宋体" w:hAnsi="宋体"/>
          <w:rFonts w:ascii="宋体" w:eastAsia="宋体" w:hAnsi="宋体"/>
          <w:sz w:val="32"/>
        </w:rPr>
        <w:t>结束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多行注释语句也可以是单行语句</w:t>
      </w:r>
      <w:r>
        <w:rPr>
          <w:rFonts w:ascii="宋体" w:hAnsi="宋体" w:cs="宋体" w:eastAsia="宋体"/>
          <w:sz w:val="22"/>
        </w:rPr>
      </w:r>
    </w:p>
    <w:p>
      <w:r/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文档注释语句的内容，从</w:t>
      </w:r>
      <w:r>
        <w:rPr>
          <w:rFonts w:ascii="宋体" w:hAnsi="宋体" w:cs="宋体" w:eastAsia="宋体"/>
          <w:sz w:val="32"/>
        </w:rPr>
        <w:t>/**</w:t>
      </w:r>
      <w:r>
        <w:rPr>
          <w:rFonts w:ascii="宋体" w:eastAsia="宋体" w:hAnsi="宋体"/>
          <w:rFonts w:ascii="宋体" w:eastAsia="宋体" w:hAnsi="宋体"/>
          <w:sz w:val="32"/>
        </w:rPr>
        <w:t>开始，到</w:t>
      </w:r>
      <w:r>
        <w:rPr>
          <w:rFonts w:ascii="宋体" w:hAnsi="宋体" w:cs="宋体" w:eastAsia="宋体"/>
          <w:sz w:val="32"/>
        </w:rPr>
        <w:t>*/</w:t>
      </w:r>
      <w:r>
        <w:rPr>
          <w:rFonts w:ascii="宋体" w:eastAsia="宋体" w:hAnsi="宋体"/>
          <w:rFonts w:ascii="宋体" w:eastAsia="宋体" w:hAnsi="宋体"/>
          <w:sz w:val="32"/>
        </w:rPr>
        <w:t>结束</w:t>
      </w:r>
      <w:r>
        <w:rPr>
          <w:rFonts w:ascii="宋体" w:eastAsia="宋体" w:hAnsi="宋体"/>
          <w:rFonts w:ascii="宋体" w:eastAsia="宋体" w:hAnsi="宋体"/>
          <w:sz w:val="32"/>
        </w:rPr>
      </w:r>
      <w:r>
        <w:rPr>
          <w:rFonts w:ascii="宋体" w:hAnsi="宋体" w:cs="宋体" w:eastAsia="宋体"/>
          <w:sz w:val="22"/>
        </w:rPr>
      </w:r>
    </w:p>
    <w:p>
      <w:r/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单行注释语句的内容，从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//</w:t>
      </w:r>
      <w:r>
        <w:rPr>
          <w:rFonts w:ascii="宋体" w:eastAsia="宋体" w:hAnsi="宋体"/>
          <w:rFonts w:ascii="宋体" w:eastAsia="宋体" w:hAnsi="宋体"/>
          <w:sz w:val="32"/>
        </w:rPr>
        <w:t>开始，以分号为结尾句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switch</w:t>
      </w:r>
      <w:r>
        <w:rPr>
          <w:rFonts w:ascii="宋体" w:eastAsia="宋体" w:hAnsi="宋体"/>
          <w:rFonts w:ascii="宋体" w:eastAsia="宋体" w:hAnsi="宋体"/>
          <w:sz w:val="32"/>
        </w:rPr>
        <w:t>语句不能用于下列哪种数据类型（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color w:val="000000"/>
          <w:sz w:val="3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 xml:space="preserve">double </w:t>
      </w:r>
    </w:p>
    <w:p>
      <w:r>
        <w:t>B.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byte</w:t>
      </w:r>
    </w:p>
    <w:p>
      <w:r>
        <w:t>C.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short</w:t>
      </w:r>
    </w:p>
    <w:p>
      <w:r>
        <w:t>D.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char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24050" cy="1000125"/>
            <wp:docPr id="76" name="Picture 7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nerated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43150" cy="1019175"/>
            <wp:docPr id="77" name="Picture 7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nerated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19350" cy="1038225"/>
            <wp:docPr id="78" name="Picture 7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nerated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24350" cy="1047750"/>
            <wp:docPr id="79" name="Picture 7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nerated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52800" cy="2238375"/>
            <wp:docPr id="80" name="Picture 8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nerated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62150" cy="1047750"/>
            <wp:docPr id="81" name="Picture 8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nerated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733675" cy="1047750"/>
            <wp:docPr id="82" name="Picture 8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enerated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1009650"/>
            <wp:docPr id="83" name="Picture 8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enerated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05050" cy="1000125"/>
            <wp:docPr id="84" name="Picture 8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enerated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38525" cy="1047750"/>
            <wp:docPr id="85" name="Picture 8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enerated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181225" cy="1057275"/>
            <wp:docPr id="86" name="Picture 8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enerated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62450" cy="647700"/>
            <wp:docPr id="87" name="Picture 8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enerated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52925" cy="466725"/>
            <wp:docPr id="88" name="Picture 8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enerated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6029325" cy="1009650"/>
            <wp:docPr id="89" name="Picture 8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enerated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95850" cy="438150"/>
            <wp:docPr id="90" name="Picture 9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enerated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124075" cy="447675"/>
            <wp:docPr id="91" name="Picture 9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enerated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962525" cy="447675"/>
            <wp:docPr id="92" name="Picture 9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enerated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391150" cy="676275"/>
            <wp:docPr id="93" name="Picture 9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enerated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6057900" cy="1257300"/>
            <wp:docPr id="94" name="Picture 9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enerated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00525" cy="419100"/>
            <wp:docPr id="95" name="Picture 9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enerated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43350" cy="619125"/>
            <wp:docPr id="96" name="Picture 9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enerated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下列说法中，哪一些是正确的？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抽象类中的抽象方法必须在该类的子类中具体实现</w:t>
      </w:r>
    </w:p>
    <w:p>
      <w:r>
        <w:t>B.</w:t>
      </w:r>
      <w:r>
        <w:rPr>
          <w:rFonts w:ascii="宋体" w:hAnsi="宋体" w:cs="宋体" w:eastAsia="宋体"/>
          <w:sz w:val="22"/>
        </w:rPr>
        <w:t>
抽象方法必须在抽象类中，所以抽象类中的方法都必须是抽象方法</w:t>
      </w:r>
    </w:p>
    <w:p>
      <w:r>
        <w:t>C.</w:t>
      </w:r>
      <w:r>
        <w:rPr>
          <w:rFonts w:ascii="宋体" w:hAnsi="宋体" w:cs="宋体" w:eastAsia="宋体"/>
          <w:sz w:val="22"/>
        </w:rPr>
        <w:t>
 final类中的属性和方法都必须被final修饰符修饰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
最终类不能派生子类，最终方法不能被覆盖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定义一个长整型变量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a</w:t>
      </w:r>
      <w:r>
        <w:rPr>
          <w:rFonts w:ascii="宋体" w:eastAsia="宋体" w:hAnsi="宋体"/>
          <w:rFonts w:ascii="宋体" w:eastAsia="宋体" w:hAnsi="宋体"/>
          <w:sz w:val="32"/>
        </w:rPr>
        <w:t>的语句是（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color w:val="000000"/>
          <w:sz w:val="3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int a</w:t>
      </w:r>
    </w:p>
    <w:p>
      <w:r>
        <w:t>B.</w:t>
      </w:r>
      <w:r>
        <w:rPr>
          <w:rFonts w:ascii="宋体" w:hAnsi="宋体" w:cs="宋体" w:eastAsia="宋体"/>
          <w:sz w:val="22"/>
        </w:rPr>
        <w:t>
a long</w:t>
      </w:r>
    </w:p>
    <w:p>
      <w:r>
        <w:t>C.</w:t>
      </w:r>
      <w:r>
        <w:rPr>
          <w:rFonts w:ascii="宋体" w:hAnsi="宋体" w:cs="宋体" w:eastAsia="宋体"/>
          <w:sz w:val="22"/>
        </w:rPr>
        <w:t>
float a</w:t>
      </w:r>
    </w:p>
    <w:p>
      <w:r>
        <w:t>D.</w:t>
      </w:r>
      <w:r>
        <w:rPr>
          <w:rFonts w:ascii="宋体" w:hAnsi="宋体" w:cs="宋体" w:eastAsia="宋体"/>
          <w:sz w:val="22"/>
        </w:rPr>
        <w:t>
long a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24"/>
        </w:rPr>
        <w:t>接口和类一样也可以有继承关系，而且都只能支持单继承。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24"/>
        </w:rPr>
        <w:t>Java中所有的类都是java.lang的子类。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28"/>
        </w:rPr>
        <w:t>我们可以方便地编写Java客户机/服务器程序，在客户机/服务器模式中，客户机一般通过套接字（Socket）使用服务器所提供的服务，Socket由两部分组成：IP地址和端口号</w:t>
      </w:r>
      <w:r>
        <w:rPr>
          <w:rFonts w:ascii="宋体" w:eastAsia="宋体" w:hAnsi="宋体"/>
          <w:rFonts w:ascii="宋体" w:eastAsia="宋体" w:hAnsi="宋体"/>
          <w:sz w:val="38"/>
        </w:rPr>
        <w:t>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24"/>
        </w:rPr>
        <w:t>子类的域和方法的数目一定大于等于父类的域和方法的数目。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43375" cy="1000125"/>
            <wp:docPr id="97" name="Picture 9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enerated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781300" cy="1038225"/>
            <wp:docPr id="98" name="Picture 9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enerated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581150" cy="1000125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19475" cy="638175"/>
            <wp:docPr id="100" name="Picture 10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enerated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81200" cy="1047750"/>
            <wp:docPr id="101" name="Picture 10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enerated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1085850"/>
            <wp:docPr id="102" name="Picture 10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enerated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57500" cy="1019175"/>
            <wp:docPr id="103" name="Picture 10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enerated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33625" cy="1066800"/>
            <wp:docPr id="104" name="Picture 10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enerated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48150" cy="466725"/>
            <wp:docPr id="105" name="Picture 10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enerated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648200" cy="419100"/>
            <wp:docPr id="106" name="Picture 10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enerated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48125" cy="619125"/>
            <wp:docPr id="107" name="Picture 10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enerated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14575" cy="409575"/>
            <wp:docPr id="108" name="Picture 10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enerated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48100" cy="609600"/>
            <wp:docPr id="109" name="Picture 10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enerated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534025" cy="666750"/>
            <wp:docPr id="110" name="Picture 1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enerated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76725" cy="809625"/>
            <wp:docPr id="111" name="Picture 1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enerated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743575" cy="676275"/>
            <wp:docPr id="112" name="Picture 1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enerated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Main()</w:t>
      </w:r>
      <w:r>
        <w:rPr>
          <w:rFonts w:ascii="宋体" w:eastAsia="宋体" w:hAnsi="宋体"/>
          <w:rFonts w:ascii="宋体" w:eastAsia="宋体" w:hAnsi="宋体"/>
          <w:sz w:val="32"/>
        </w:rPr>
        <w:t>方法的返回类</w:t>
      </w:r>
      <w:r>
        <w:rPr>
          <w:rFonts w:ascii="宋体" w:eastAsia="宋体" w:hAnsi="宋体"/>
          <w:rFonts w:ascii="宋体" w:eastAsia="宋体" w:hAnsi="宋体"/>
          <w:sz w:val="32"/>
        </w:rPr>
        <w:t>型是（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int</w:t>
      </w:r>
    </w:p>
    <w:p>
      <w:r>
        <w:t>B.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void</w:t>
      </w:r>
    </w:p>
    <w:p>
      <w:r>
        <w:t>C.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boolean</w:t>
      </w:r>
    </w:p>
    <w:p>
      <w:r>
        <w:t>D.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static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SimSun-Identity-H" w:eastAsia="SimSun-Identity-H" w:hAnsi="SimSun-Identity-H"/>
          <w:rFonts w:ascii="SimSun-Identity-H" w:eastAsia="SimSun-Identity-H" w:hAnsi="SimSun-Identity-H"/>
          <w:sz w:val="32"/>
        </w:rPr>
        <w:t>以下哪个选项是字符串对象的长度？</w:t>
      </w:r>
      <w:r>
        <w:rPr>
          <w:rFonts w:ascii="宋体" w:hAnsi="宋体" w:cs="宋体" w:eastAsia="宋体"/>
          <w:sz w:val="22"/>
        </w:rPr>
      </w:r>
    </w:p>
    <w:p>
      <w:r/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MicrosoftSansSerif-Identity-H" w:eastAsia="MicrosoftSansSerif-Identity-H" w:hAnsi="MicrosoftSansSerif-Identity-H"/>
          <w:rFonts w:ascii="MicrosoftSansSerif-Identity-H" w:eastAsia="MicrosoftSansSerif-Identity-H" w:hAnsi="MicrosoftSansSerif-Identity-H"/>
          <w:sz w:val="32"/>
        </w:rPr>
        <w:t xml:space="preserve">size </w:t>
      </w:r>
    </w:p>
    <w:p>
      <w:r>
        <w:t>B.</w:t>
      </w:r>
      <w:r>
        <w:rPr>
          <w:rFonts w:ascii="MicrosoftSansSerif-Identity-H" w:eastAsia="MicrosoftSansSerif-Identity-H" w:hAnsi="MicrosoftSansSerif-Identity-H"/>
          <w:rFonts w:ascii="MicrosoftSansSerif-Identity-H" w:eastAsia="MicrosoftSansSerif-Identity-H" w:hAnsi="MicrosoftSansSerif-Identity-H"/>
          <w:sz w:val="32"/>
        </w:rPr>
        <w:t>Length</w:t>
      </w:r>
    </w:p>
    <w:p>
      <w:r>
        <w:t>C.</w:t>
      </w:r>
      <w:r>
        <w:rPr>
          <w:rFonts w:ascii="MicrosoftSansSerif-Identity-H" w:eastAsia="MicrosoftSansSerif-Identity-H" w:hAnsi="MicrosoftSansSerif-Identity-H"/>
          <w:rFonts w:ascii="MicrosoftSansSerif-Identity-H" w:eastAsia="MicrosoftSansSerif-Identity-H" w:hAnsi="MicrosoftSansSerif-Identity-H"/>
          <w:sz w:val="32"/>
        </w:rPr>
        <w:t>max_value</w:t>
      </w:r>
    </w:p>
    <w:p>
      <w:r>
        <w:t>D.</w:t>
      </w:r>
      <w:r>
        <w:rPr>
          <w:rFonts w:ascii="SimSun-Identity-H" w:eastAsia="SimSun-Identity-H" w:hAnsi="SimSun-Identity-H"/>
          <w:rFonts w:ascii="SimSun-Identity-H" w:eastAsia="SimSun-Identity-H" w:hAnsi="SimSun-Identity-H"/>
          <w:sz w:val="32"/>
        </w:rPr>
        <w:t>length()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695450" cy="1047750"/>
            <wp:docPr id="113" name="Picture 1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enerated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67175" cy="447675"/>
            <wp:docPr id="114" name="Picture 1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enerated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19375" cy="1009650"/>
            <wp:docPr id="115" name="Picture 1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enerated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10075" cy="447675"/>
            <wp:docPr id="116" name="Picture 1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Generated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24275" cy="1076325"/>
            <wp:docPr id="117" name="Picture 1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enerated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57475" cy="1047750"/>
            <wp:docPr id="118" name="Picture 1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enerated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00325" cy="1019175"/>
            <wp:docPr id="119" name="Picture 1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enerated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81475" cy="1019175"/>
            <wp:docPr id="120" name="Picture 1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Generated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53025" cy="609600"/>
            <wp:docPr id="121" name="Picture 1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enerated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66975" cy="1095375"/>
            <wp:docPr id="122" name="Picture 1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enerated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581525" cy="438150"/>
            <wp:docPr id="123" name="Picture 1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enerated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05050" cy="457200"/>
            <wp:docPr id="124" name="Picture 1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enerated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43375" cy="647700"/>
            <wp:docPr id="125" name="Picture 1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enerated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38575" cy="409575"/>
            <wp:docPr id="126" name="Picture 1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Generated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1057275"/>
            <wp:docPr id="127" name="Picture 1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enerated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下列哪个数代表十六进制整数（</w:t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hAnsi="宋体" w:cs="宋体" w:eastAsia="宋体"/>
          <w:color w:val="000000"/>
          <w:sz w:val="2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 xml:space="preserve">0123 </w:t>
      </w:r>
    </w:p>
    <w:p>
      <w:r>
        <w:t>B.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 xml:space="preserve">1900 </w:t>
      </w:r>
    </w:p>
    <w:p>
      <w:r>
        <w:t>C.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fa00</w:t>
      </w:r>
    </w:p>
    <w:p>
      <w:r>
        <w:t>D.</w:t>
      </w:r>
      <w:r>
        <w:rPr>
          <w:rFonts w:ascii="Calibri,sans-serif" w:eastAsia="Calibri,sans-serif" w:hAnsi="Calibri,sans-serif"/>
          <w:rFonts w:ascii="Calibri,sans-serif" w:eastAsia="Calibri,sans-serif" w:hAnsi="Calibri,sans-serif"/>
          <w:sz w:val="32"/>
        </w:rPr>
        <w:t>0xa2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java</w:t>
      </w:r>
      <w:r>
        <w:rPr>
          <w:rFonts w:ascii="宋体" w:eastAsia="宋体" w:hAnsi="宋体"/>
          <w:rFonts w:ascii="宋体" w:eastAsia="宋体" w:hAnsi="宋体"/>
          <w:sz w:val="32"/>
        </w:rPr>
        <w:t>语言是1995年由_____公司发布的( )</w:t>
      </w:r>
      <w:r>
        <w:rPr>
          <w:rFonts w:ascii="宋体" w:hAnsi="宋体" w:cs="宋体" w:eastAsia="宋体"/>
          <w:sz w:val="22"/>
        </w:rPr>
      </w:r>
    </w:p>
    <w:p>
      <w:r/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eastAsia="宋体" w:hAnsi="宋体"/>
          <w:rFonts w:ascii="宋体" w:eastAsia="宋体" w:hAnsi="宋体"/>
          <w:sz w:val="32"/>
        </w:rPr>
        <w:t>Sun</w:t>
      </w:r>
    </w:p>
    <w:p>
      <w:r>
        <w:t>B.</w:t>
      </w:r>
      <w:r>
        <w:rPr>
          <w:rFonts w:ascii="宋体" w:eastAsia="宋体" w:hAnsi="宋体"/>
          <w:rFonts w:ascii="宋体" w:eastAsia="宋体" w:hAnsi="宋体"/>
          <w:sz w:val="32"/>
        </w:rPr>
        <w:t>Microsoft</w:t>
      </w:r>
    </w:p>
    <w:p>
      <w:r>
        <w:t>C.</w:t>
      </w:r>
      <w:r>
        <w:rPr>
          <w:rFonts w:ascii="宋体" w:eastAsia="宋体" w:hAnsi="宋体"/>
          <w:rFonts w:ascii="宋体" w:eastAsia="宋体" w:hAnsi="宋体"/>
          <w:sz w:val="32"/>
        </w:rPr>
        <w:t>Borland</w:t>
      </w:r>
    </w:p>
    <w:p>
      <w:r>
        <w:t>D.</w:t>
      </w:r>
      <w:r>
        <w:rPr>
          <w:rFonts w:ascii="宋体" w:eastAsia="宋体" w:hAnsi="宋体"/>
          <w:rFonts w:ascii="宋体" w:eastAsia="宋体" w:hAnsi="宋体"/>
          <w:sz w:val="32"/>
        </w:rPr>
        <w:t>Fox Software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76475" cy="990600"/>
            <wp:docPr id="128" name="Picture 1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enerated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47950" cy="1638300"/>
            <wp:docPr id="129" name="Picture 1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enerated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152650" cy="1066800"/>
            <wp:docPr id="130" name="Picture 1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enerated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00450" cy="647700"/>
            <wp:docPr id="131" name="Picture 1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enerated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543175" cy="1047750"/>
            <wp:docPr id="132" name="Picture 1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enerated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38400" cy="1019175"/>
            <wp:docPr id="133" name="Picture 1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enerated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62150" cy="971550"/>
            <wp:docPr id="134" name="Picture 1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enerated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53025" cy="419100"/>
            <wp:docPr id="135" name="Picture 1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enerated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67100" cy="438150"/>
            <wp:docPr id="136" name="Picture 1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enerated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905375" cy="447675"/>
            <wp:docPr id="137" name="Picture 1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enerated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238500" cy="638175"/>
            <wp:docPr id="138" name="Picture 13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enerated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38700" cy="666750"/>
            <wp:docPr id="139" name="Picture 13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enerated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67125" cy="476250"/>
            <wp:docPr id="140" name="Picture 14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Generated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eastAsia="宋体" w:hAnsi="宋体"/>
          <w:rFonts w:ascii="宋体" w:eastAsia="宋体" w:hAnsi="宋体"/>
          <w:sz w:val="32"/>
        </w:rPr>
        <w:t>下列哪个是反斜杠字符的正确表示（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color w:val="000000"/>
          <w:sz w:val="32"/>
        </w:rPr>
        <w:t xml:space="preserve"> </w:t>
      </w:r>
      <w:r>
        <w:rPr>
          <w:rFonts w:ascii="宋体" w:eastAsia="宋体" w:hAnsi="宋体"/>
          <w:rFonts w:ascii="宋体" w:eastAsia="宋体" w:hAnsi="宋体"/>
          <w:sz w:val="32"/>
        </w:rPr>
        <w:t>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\\</w:t>
      </w:r>
    </w:p>
    <w:p>
      <w:r>
        <w:t>B.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*\\</w:t>
      </w:r>
    </w:p>
    <w:p>
      <w:r>
        <w:t>C.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\</w:t>
      </w:r>
    </w:p>
    <w:p>
      <w:r>
        <w:t>D.</w:t>
      </w:r>
      <w:r>
        <w:rPr>
          <w:rFonts w:ascii="'Calibri',sans-serif" w:eastAsia="'Calibri',sans-serif" w:hAnsi="'Calibri',sans-serif"/>
          <w:rFonts w:ascii="'Calibri',sans-serif" w:eastAsia="'Calibri',sans-serif" w:hAnsi="'Calibri',sans-serif"/>
          <w:sz w:val="32"/>
        </w:rPr>
        <w:t>\’\’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552700" cy="1000125"/>
            <wp:docPr id="141" name="Picture 14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enerated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86225" cy="428625"/>
            <wp:docPr id="142" name="Picture 14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enerated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162300" cy="1085850"/>
            <wp:docPr id="143" name="Picture 14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Generated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76500" cy="1000125"/>
            <wp:docPr id="144" name="Picture 14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enerated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81250" cy="1028700"/>
            <wp:docPr id="145" name="Picture 14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enerated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600575" cy="790575"/>
            <wp:docPr id="146" name="Picture 14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enerated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57450" cy="400050"/>
            <wp:docPr id="147" name="Picture 14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enerated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105275" cy="438150"/>
            <wp:docPr id="148" name="Picture 14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Generated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19575" cy="485775"/>
            <wp:docPr id="149" name="Picture 14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enerated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33825" cy="657225"/>
            <wp:docPr id="150" name="Picture 15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enerated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466975" cy="419100"/>
            <wp:docPr id="151" name="Picture 15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enerated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029200" cy="428625"/>
            <wp:docPr id="152" name="Picture 15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enerated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705100" cy="428625"/>
            <wp:docPr id="153" name="Picture 15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enerated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495425" cy="1000125"/>
            <wp:docPr id="154" name="Picture 15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Generated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086100" cy="1009650"/>
            <wp:docPr id="155" name="Picture 15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enerated"/>
                    <pic:cNvPicPr/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48050" cy="1019175"/>
            <wp:docPr id="156" name="Picture 15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Generated"/>
                    <pic:cNvPicPr/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14700" cy="990600"/>
            <wp:docPr id="157" name="Picture 15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enerated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48150" cy="485775"/>
            <wp:docPr id="158" name="Picture 15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Generated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24450" cy="457200"/>
            <wp:docPr id="159" name="Picture 15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Generated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00600" cy="990600"/>
            <wp:docPr id="160" name="Picture 16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enerated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762250" cy="466725"/>
            <wp:docPr id="161" name="Picture 16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enerated"/>
                    <pic:cNvPicPr/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66950" cy="504825"/>
            <wp:docPr id="162" name="Picture 16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Generated"/>
                    <pic:cNvPicPr/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76700" cy="447675"/>
            <wp:docPr id="163" name="Picture 16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enerated"/>
                    <pic:cNvPicPr/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38425" cy="466725"/>
            <wp:docPr id="164" name="Picture 16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enerated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10125" cy="685800"/>
            <wp:docPr id="165" name="Picture 16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Generated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67225" cy="1057275"/>
            <wp:docPr id="166" name="Picture 16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Generated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533900" cy="400050"/>
            <wp:docPr id="167" name="Picture 16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Generated"/>
                    <pic:cNvPicPr/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90775" cy="457200"/>
            <wp:docPr id="168" name="Picture 1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enerated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314575" cy="1076325"/>
            <wp:docPr id="169" name="Picture 16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Generated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下列关于类和对象的描述中，不正确的一项是(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一组对象构成一个程序，对象之间通过发消息通知彼此该做什么</w:t>
      </w:r>
    </w:p>
    <w:p>
      <w:r>
        <w:t>B.</w:t>
      </w:r>
      <w:r>
        <w:rPr>
          <w:rFonts w:ascii="宋体" w:hAnsi="宋体" w:cs="宋体" w:eastAsia="宋体"/>
          <w:sz w:val="22"/>
        </w:rPr>
        <w:t>现实世界中，可以把每件事物都看作是一个对象</w:t>
      </w:r>
    </w:p>
    <w:p>
      <w:r>
        <w:t>C.</w:t>
      </w:r>
      <w:r>
        <w:rPr>
          <w:rFonts w:ascii="宋体" w:hAnsi="宋体" w:cs="宋体" w:eastAsia="宋体"/>
          <w:sz w:val="22"/>
        </w:rPr>
        <w:t>有共同属性的对象可以抽象为一个类</w:t>
      </w:r>
    </w:p>
    <w:p>
      <w:r>
        <w:t>D.</w:t>
      </w:r>
      <w:r>
        <w:rPr>
          <w:rFonts w:ascii="宋体" w:hAnsi="宋体" w:cs="宋体" w:eastAsia="宋体"/>
          <w:sz w:val="22"/>
        </w:rPr>
        <w:t>
一个类只能实例化一个对象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【分数】2.000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162175" cy="1019175"/>
            <wp:docPr id="170" name="Picture 17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Generated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19325" cy="2409825"/>
            <wp:docPr id="171" name="Picture 17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nerated"/>
                    <pic:cNvPicPr/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10000" cy="485775"/>
            <wp:docPr id="172" name="Picture 17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enerated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57575" cy="628650"/>
            <wp:docPr id="173" name="Picture 17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enerated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257425" cy="1057275"/>
            <wp:docPr id="174" name="Picture 17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enerated"/>
                    <pic:cNvPicPr/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600450" cy="1028700"/>
            <wp:docPr id="175" name="Picture 17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Generated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76725" cy="647700"/>
            <wp:docPr id="176" name="Picture 17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enerated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286125" cy="400050"/>
            <wp:docPr id="177" name="Picture 17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enerated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943225" cy="533400"/>
            <wp:docPr id="178" name="Picture 17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enerated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38700" cy="523875"/>
            <wp:docPr id="179" name="Picture 17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Generated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62375" cy="438150"/>
            <wp:docPr id="180" name="Picture 18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enerated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(A)</w:t>
      </w:r>
    </w:p>
    <w:p>
      <w:r>
        <w:t>B.</w:t>
      </w:r>
      <w:r>
        <w:rPr>
          <w:rFonts w:ascii="宋体" w:hAnsi="宋体" w:cs="宋体" w:eastAsia="宋体"/>
          <w:sz w:val="22"/>
        </w:rPr>
        <w:t>
(B)</w:t>
      </w:r>
    </w:p>
    <w:p>
      <w:r>
        <w:t>C.</w:t>
      </w:r>
      <w:r>
        <w:rPr>
          <w:rFonts w:ascii="宋体" w:hAnsi="宋体" w:cs="宋体" w:eastAsia="宋体"/>
          <w:sz w:val="22"/>
        </w:rPr>
        <w:t>
(C)</w:t>
      </w:r>
    </w:p>
    <w:p>
      <w:r>
        <w:t>D.</w:t>
      </w:r>
      <w:r>
        <w:rPr>
          <w:rFonts w:ascii="宋体" w:hAnsi="宋体" w:cs="宋体" w:eastAsia="宋体"/>
          <w:sz w:val="22"/>
        </w:rPr>
        <w:t>
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【分数】4.000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</w:r>
    </w:p>
    <w:p>
      <w:r>
        <w:t>写出下面程序的运行结果</w:t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3133725" cy="2257425"/>
            <wp:docPr id="181" name="Picture 18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enerated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2571750" cy="2809875"/>
            <wp:docPr id="182" name="Picture 18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Generated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95450" cy="819150"/>
            <wp:docPr id="183" name="Picture 18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Generated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t>
运行结果：Hello! I love JAVA.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  <w:t>写出下面程序的运行结果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6419850" cy="4333875"/>
            <wp:docPr id="184" name="Picture 18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Generated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t>
运行结果：s = 180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  <w:t xml:space="preserve">写出下面程序的运行结果 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390900" cy="4200525"/>
            <wp:docPr id="185" name="Picture 18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enerated"/>
                    <pic:cNvPicPr/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4257675" cy="4048125"/>
            <wp:docPr id="186" name="Picture 18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enerated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t>
运行结果：a=60 b=20 c=30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编写一个输出"Hello World！"的程序，用两种方式实现（Application、Applet）。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857625" cy="3667125"/>
            <wp:docPr id="187" name="Picture 18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Generated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编写一个Java Application，接收从键盘输入的10个整数，并输出其中的最大、最小以及平均值。要求：将计算功能定义在一个类中，由主类接收输入，再用数组的方式传递给实现计算的类的方法，再输出结果。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629150" cy="4933950"/>
            <wp:docPr id="188" name="Picture 18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Generated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</w:r>
    </w:p>
    <w:p>
      <w:r>
        <w:t>编写一个程序，使用复数类plex验证两个复数 1+2i 和3+4i 相加产生一个新的复数 4+6i 。</w:t>
      </w:r>
      <w:r>
        <w:rPr>
          <w:rFonts w:ascii="宋体" w:hAnsi="宋体" w:cs="宋体" w:eastAsia="宋体"/>
          <w:sz w:val="22"/>
        </w:rPr>
      </w:r>
    </w:p>
    <w:p>
      <w:r>
        <w:t>复数类plex必须满足如下要求：</w:t>
      </w:r>
      <w:r>
        <w:rPr>
          <w:rFonts w:ascii="宋体" w:hAnsi="宋体" w:cs="宋体" w:eastAsia="宋体"/>
          <w:sz w:val="22"/>
        </w:rPr>
      </w:r>
    </w:p>
    <w:p>
      <w:r>
        <w:t xml:space="preserve"> (1) 复数类plex 的属性有：</w:t>
      </w:r>
      <w:r>
        <w:rPr>
          <w:rFonts w:ascii="宋体" w:hAnsi="宋体" w:cs="宋体" w:eastAsia="宋体"/>
          <w:sz w:val="22"/>
        </w:rPr>
      </w:r>
    </w:p>
    <w:p>
      <w:r>
        <w:t>RealPart : int型，代表复数的实数部分</w:t>
      </w:r>
      <w:r>
        <w:rPr>
          <w:rFonts w:ascii="宋体" w:hAnsi="宋体" w:cs="宋体" w:eastAsia="宋体"/>
          <w:sz w:val="22"/>
        </w:rPr>
      </w:r>
    </w:p>
    <w:p>
      <w:r>
        <w:t>ImaginPart : int型，代表复数的虚数部分</w:t>
      </w:r>
      <w:r>
        <w:rPr>
          <w:rFonts w:ascii="宋体" w:hAnsi="宋体" w:cs="宋体" w:eastAsia="宋体"/>
          <w:sz w:val="22"/>
        </w:rPr>
      </w:r>
    </w:p>
    <w:p>
      <w:r>
        <w:t>(2) 复数类plex 的方法有：</w:t>
      </w:r>
      <w:r>
        <w:rPr>
          <w:rFonts w:ascii="宋体" w:hAnsi="宋体" w:cs="宋体" w:eastAsia="宋体"/>
          <w:sz w:val="22"/>
        </w:rPr>
      </w:r>
    </w:p>
    <w:p>
      <w:r>
        <w:t>plex( ): 构造函数，将复数的实部和虚部都置0</w:t>
      </w:r>
      <w:r>
        <w:rPr>
          <w:rFonts w:ascii="宋体" w:hAnsi="宋体" w:cs="宋体" w:eastAsia="宋体"/>
          <w:sz w:val="22"/>
        </w:rPr>
      </w:r>
    </w:p>
    <w:p>
      <w:r>
        <w:t>plex( int r , int i ): 构造函数，形参 r 为实部的初值，i为虚部的初值。</w:t>
      </w:r>
      <w:r>
        <w:rPr>
          <w:rFonts w:ascii="宋体" w:hAnsi="宋体" w:cs="宋体" w:eastAsia="宋体"/>
          <w:sz w:val="22"/>
        </w:rPr>
      </w:r>
    </w:p>
    <w:p>
      <w:r>
        <w:t>plex plexAdd(plex a): 将当前复数对象与形参复数对象相加，所得的结果仍是一个复数值，返回给此方法的调用者。</w:t>
      </w:r>
      <w:r>
        <w:rPr>
          <w:rFonts w:ascii="宋体" w:hAnsi="宋体" w:cs="宋体" w:eastAsia="宋体"/>
          <w:sz w:val="22"/>
        </w:rPr>
      </w:r>
    </w:p>
    <w:p>
      <w:r>
        <w:t>String ToString( ) : 把当前复数对象的实部、虚部组合成 a+bi 的字符串形式，其中a 和 b分别为实部和虚部的数据。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000375" cy="5343525"/>
            <wp:docPr id="189" name="Picture 18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Generated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829050" cy="3924300"/>
            <wp:docPr id="190" name="Picture 19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Generated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求10个数中的最大值并输出。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486150" cy="4114800"/>
            <wp:docPr id="191" name="Picture 19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Generated"/>
                    <pic:cNvPicPr/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建立一个学生类，其中成员变量为学号，姓名，及三门课成绩。另外建立一个包含主方法的类，定义2个学生类的对象，求出这2个学生三门课总分的最高分，并将最高分这个学生的信息输出。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248025" cy="6638925"/>
            <wp:docPr id="192" name="Picture 19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enerated"/>
                    <pic:cNvPicPr/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4324350" cy="8096250"/>
            <wp:docPr id="193" name="Picture 19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enerated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请编写一个实现如下功能的Application：比较从键盘输入的两个整数是否相等，并根据比较结果显示“相等”或“不相等”。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105275" cy="4829175"/>
            <wp:docPr id="194" name="Picture 19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enerated"/>
                    <pic:cNvPicPr/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【题型】编程题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编写一个Application,利用数组求出”HELLO”,”JAVA””PROGRAM”三个字符串的平均长度。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019550" cy="2390775"/>
            <wp:docPr id="195" name="Picture 19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enerated"/>
                    <pic:cNvPicPr/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【难度】4</w:t>
      </w:r>
    </w:p>
    <w:p>
      <w:r>
        <w:rPr>
          <w:rFonts w:ascii="宋体" w:hAnsi="宋体" w:cs="宋体" w:eastAsia="宋体"/>
          <w:sz w:val="22"/>
        </w:rPr>
        <w:t>【分数】10.000</w:t>
      </w:r>
    </w:p>
    <w:p>
      <w:r>
        <w:rPr>
          <w:rFonts w:ascii="宋体" w:hAnsi="宋体" w:cs="宋体" w:eastAsia="宋体"/>
          <w:sz w:val="22"/>
        </w:rPr>
        <w:t>【课程结构】00024001,00539001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no"?>
<Relationships xmlns="http://schemas.openxmlformats.org/package/2006/relationships">
<Relationship Id="rId1" Target="settings.xml" Type="http://schemas.openxmlformats.org/officeDocument/2006/relationships/settings"/>
<Relationship Id="rId10" Target="media/image9.bmp" Type="http://schemas.openxmlformats.org/officeDocument/2006/relationships/image"/>
<Relationship Id="rId100" Target="media/image99.bmp" Type="http://schemas.openxmlformats.org/officeDocument/2006/relationships/image"/>
<Relationship Id="rId101" Target="media/image100.bmp" Type="http://schemas.openxmlformats.org/officeDocument/2006/relationships/image"/>
<Relationship Id="rId102" Target="media/image101.bmp" Type="http://schemas.openxmlformats.org/officeDocument/2006/relationships/image"/>
<Relationship Id="rId103" Target="media/image102.bmp" Type="http://schemas.openxmlformats.org/officeDocument/2006/relationships/image"/>
<Relationship Id="rId104" Target="media/image103.bmp" Type="http://schemas.openxmlformats.org/officeDocument/2006/relationships/image"/>
<Relationship Id="rId105" Target="media/image104.bmp" Type="http://schemas.openxmlformats.org/officeDocument/2006/relationships/image"/>
<Relationship Id="rId106" Target="media/image105.bmp" Type="http://schemas.openxmlformats.org/officeDocument/2006/relationships/image"/>
<Relationship Id="rId107" Target="media/image106.jpeg" Type="http://schemas.openxmlformats.org/officeDocument/2006/relationships/image"/>
<Relationship Id="rId108" Target="media/image107.jpeg" Type="http://schemas.openxmlformats.org/officeDocument/2006/relationships/image"/>
<Relationship Id="rId109" Target="media/image108.jpeg" Type="http://schemas.openxmlformats.org/officeDocument/2006/relationships/image"/>
<Relationship Id="rId11" Target="media/image10.bmp" Type="http://schemas.openxmlformats.org/officeDocument/2006/relationships/image"/>
<Relationship Id="rId110" Target="media/image109.jpeg" Type="http://schemas.openxmlformats.org/officeDocument/2006/relationships/image"/>
<Relationship Id="rId111" Target="media/image110.jpeg" Type="http://schemas.openxmlformats.org/officeDocument/2006/relationships/image"/>
<Relationship Id="rId112" Target="media/image111.jpeg" Type="http://schemas.openxmlformats.org/officeDocument/2006/relationships/image"/>
<Relationship Id="rId113" Target="media/image112.bmp" Type="http://schemas.openxmlformats.org/officeDocument/2006/relationships/image"/>
<Relationship Id="rId114" Target="media/image113.bmp" Type="http://schemas.openxmlformats.org/officeDocument/2006/relationships/image"/>
<Relationship Id="rId115" Target="media/image114.bmp" Type="http://schemas.openxmlformats.org/officeDocument/2006/relationships/image"/>
<Relationship Id="rId116" Target="media/image115.bmp" Type="http://schemas.openxmlformats.org/officeDocument/2006/relationships/image"/>
<Relationship Id="rId117" Target="media/image116.bmp" Type="http://schemas.openxmlformats.org/officeDocument/2006/relationships/image"/>
<Relationship Id="rId118" Target="media/image117.bmp" Type="http://schemas.openxmlformats.org/officeDocument/2006/relationships/image"/>
<Relationship Id="rId119" Target="media/image118.bmp" Type="http://schemas.openxmlformats.org/officeDocument/2006/relationships/image"/>
<Relationship Id="rId12" Target="media/image11.bmp" Type="http://schemas.openxmlformats.org/officeDocument/2006/relationships/image"/>
<Relationship Id="rId120" Target="media/image119.bmp" Type="http://schemas.openxmlformats.org/officeDocument/2006/relationships/image"/>
<Relationship Id="rId121" Target="media/image120.bmp" Type="http://schemas.openxmlformats.org/officeDocument/2006/relationships/image"/>
<Relationship Id="rId122" Target="media/image121.bmp" Type="http://schemas.openxmlformats.org/officeDocument/2006/relationships/image"/>
<Relationship Id="rId123" Target="media/image122.bmp" Type="http://schemas.openxmlformats.org/officeDocument/2006/relationships/image"/>
<Relationship Id="rId124" Target="media/image123.jpeg" Type="http://schemas.openxmlformats.org/officeDocument/2006/relationships/image"/>
<Relationship Id="rId125" Target="media/image124.jpeg" Type="http://schemas.openxmlformats.org/officeDocument/2006/relationships/image"/>
<Relationship Id="rId126" Target="media/image125.jpeg" Type="http://schemas.openxmlformats.org/officeDocument/2006/relationships/image"/>
<Relationship Id="rId127" Target="media/image126.jpeg" Type="http://schemas.openxmlformats.org/officeDocument/2006/relationships/image"/>
<Relationship Id="rId128" Target="media/image127.bmp" Type="http://schemas.openxmlformats.org/officeDocument/2006/relationships/image"/>
<Relationship Id="rId129" Target="media/image128.bmp" Type="http://schemas.openxmlformats.org/officeDocument/2006/relationships/image"/>
<Relationship Id="rId13" Target="media/image12.bmp" Type="http://schemas.openxmlformats.org/officeDocument/2006/relationships/image"/>
<Relationship Id="rId130" Target="media/image129.bmp" Type="http://schemas.openxmlformats.org/officeDocument/2006/relationships/image"/>
<Relationship Id="rId131" Target="media/image130.bmp" Type="http://schemas.openxmlformats.org/officeDocument/2006/relationships/image"/>
<Relationship Id="rId132" Target="media/image131.bmp" Type="http://schemas.openxmlformats.org/officeDocument/2006/relationships/image"/>
<Relationship Id="rId133" Target="media/image132.bmp" Type="http://schemas.openxmlformats.org/officeDocument/2006/relationships/image"/>
<Relationship Id="rId134" Target="media/image133.bmp" Type="http://schemas.openxmlformats.org/officeDocument/2006/relationships/image"/>
<Relationship Id="rId135" Target="media/image134.bmp" Type="http://schemas.openxmlformats.org/officeDocument/2006/relationships/image"/>
<Relationship Id="rId136" Target="media/image135.jpeg" Type="http://schemas.openxmlformats.org/officeDocument/2006/relationships/image"/>
<Relationship Id="rId137" Target="media/image136.jpeg" Type="http://schemas.openxmlformats.org/officeDocument/2006/relationships/image"/>
<Relationship Id="rId138" Target="media/image137.jpeg" Type="http://schemas.openxmlformats.org/officeDocument/2006/relationships/image"/>
<Relationship Id="rId139" Target="media/image138.jpeg" Type="http://schemas.openxmlformats.org/officeDocument/2006/relationships/image"/>
<Relationship Id="rId14" Target="media/image13.bmp" Type="http://schemas.openxmlformats.org/officeDocument/2006/relationships/image"/>
<Relationship Id="rId140" Target="media/image139.jpeg" Type="http://schemas.openxmlformats.org/officeDocument/2006/relationships/image"/>
<Relationship Id="rId141" Target="media/image140.bmp" Type="http://schemas.openxmlformats.org/officeDocument/2006/relationships/image"/>
<Relationship Id="rId142" Target="media/image141.bmp" Type="http://schemas.openxmlformats.org/officeDocument/2006/relationships/image"/>
<Relationship Id="rId143" Target="media/image142.bmp" Type="http://schemas.openxmlformats.org/officeDocument/2006/relationships/image"/>
<Relationship Id="rId144" Target="media/image143.bmp" Type="http://schemas.openxmlformats.org/officeDocument/2006/relationships/image"/>
<Relationship Id="rId145" Target="media/image144.bmp" Type="http://schemas.openxmlformats.org/officeDocument/2006/relationships/image"/>
<Relationship Id="rId146" Target="media/image145.bmp" Type="http://schemas.openxmlformats.org/officeDocument/2006/relationships/image"/>
<Relationship Id="rId147" Target="media/image146.jpeg" Type="http://schemas.openxmlformats.org/officeDocument/2006/relationships/image"/>
<Relationship Id="rId148" Target="media/image147.jpeg" Type="http://schemas.openxmlformats.org/officeDocument/2006/relationships/image"/>
<Relationship Id="rId149" Target="media/image148.jpeg" Type="http://schemas.openxmlformats.org/officeDocument/2006/relationships/image"/>
<Relationship Id="rId15" Target="media/image14.bmp" Type="http://schemas.openxmlformats.org/officeDocument/2006/relationships/image"/>
<Relationship Id="rId150" Target="media/image149.jpeg" Type="http://schemas.openxmlformats.org/officeDocument/2006/relationships/image"/>
<Relationship Id="rId151" Target="media/image150.jpeg" Type="http://schemas.openxmlformats.org/officeDocument/2006/relationships/image"/>
<Relationship Id="rId152" Target="media/image151.jpeg" Type="http://schemas.openxmlformats.org/officeDocument/2006/relationships/image"/>
<Relationship Id="rId153" Target="media/image152.bmp" Type="http://schemas.openxmlformats.org/officeDocument/2006/relationships/image"/>
<Relationship Id="rId154" Target="media/image153.bmp" Type="http://schemas.openxmlformats.org/officeDocument/2006/relationships/image"/>
<Relationship Id="rId155" Target="media/image154.bmp" Type="http://schemas.openxmlformats.org/officeDocument/2006/relationships/image"/>
<Relationship Id="rId156" Target="media/image155.bmp" Type="http://schemas.openxmlformats.org/officeDocument/2006/relationships/image"/>
<Relationship Id="rId157" Target="media/image156.bmp" Type="http://schemas.openxmlformats.org/officeDocument/2006/relationships/image"/>
<Relationship Id="rId158" Target="media/image157.bmp" Type="http://schemas.openxmlformats.org/officeDocument/2006/relationships/image"/>
<Relationship Id="rId159" Target="media/image158.bmp" Type="http://schemas.openxmlformats.org/officeDocument/2006/relationships/image"/>
<Relationship Id="rId16" Target="media/image15.bmp" Type="http://schemas.openxmlformats.org/officeDocument/2006/relationships/image"/>
<Relationship Id="rId160" Target="media/image159.bmp" Type="http://schemas.openxmlformats.org/officeDocument/2006/relationships/image"/>
<Relationship Id="rId161" Target="media/image160.jpeg" Type="http://schemas.openxmlformats.org/officeDocument/2006/relationships/image"/>
<Relationship Id="rId162" Target="media/image161.jpeg" Type="http://schemas.openxmlformats.org/officeDocument/2006/relationships/image"/>
<Relationship Id="rId163" Target="media/image162.jpeg" Type="http://schemas.openxmlformats.org/officeDocument/2006/relationships/image"/>
<Relationship Id="rId164" Target="media/image163.jpeg" Type="http://schemas.openxmlformats.org/officeDocument/2006/relationships/image"/>
<Relationship Id="rId165" Target="media/image164.jpeg" Type="http://schemas.openxmlformats.org/officeDocument/2006/relationships/image"/>
<Relationship Id="rId166" Target="media/image165.bmp" Type="http://schemas.openxmlformats.org/officeDocument/2006/relationships/image"/>
<Relationship Id="rId167" Target="media/image166.jpeg" Type="http://schemas.openxmlformats.org/officeDocument/2006/relationships/image"/>
<Relationship Id="rId168" Target="media/image167.jpeg" Type="http://schemas.openxmlformats.org/officeDocument/2006/relationships/image"/>
<Relationship Id="rId169" Target="media/image168.bmp" Type="http://schemas.openxmlformats.org/officeDocument/2006/relationships/image"/>
<Relationship Id="rId17" Target="media/image16.bmp" Type="http://schemas.openxmlformats.org/officeDocument/2006/relationships/image"/>
<Relationship Id="rId170" Target="media/image169.bmp" Type="http://schemas.openxmlformats.org/officeDocument/2006/relationships/image"/>
<Relationship Id="rId171" Target="media/image170.bmp" Type="http://schemas.openxmlformats.org/officeDocument/2006/relationships/image"/>
<Relationship Id="rId172" Target="media/image171.bmp" Type="http://schemas.openxmlformats.org/officeDocument/2006/relationships/image"/>
<Relationship Id="rId173" Target="media/image172.bmp" Type="http://schemas.openxmlformats.org/officeDocument/2006/relationships/image"/>
<Relationship Id="rId174" Target="media/image173.bmp" Type="http://schemas.openxmlformats.org/officeDocument/2006/relationships/image"/>
<Relationship Id="rId175" Target="media/image174.bmp" Type="http://schemas.openxmlformats.org/officeDocument/2006/relationships/image"/>
<Relationship Id="rId176" Target="media/image175.jpeg" Type="http://schemas.openxmlformats.org/officeDocument/2006/relationships/image"/>
<Relationship Id="rId177" Target="media/image176.jpeg" Type="http://schemas.openxmlformats.org/officeDocument/2006/relationships/image"/>
<Relationship Id="rId178" Target="media/image177.jpeg" Type="http://schemas.openxmlformats.org/officeDocument/2006/relationships/image"/>
<Relationship Id="rId179" Target="media/image178.jpeg" Type="http://schemas.openxmlformats.org/officeDocument/2006/relationships/image"/>
<Relationship Id="rId18" Target="media/image17.bmp" Type="http://schemas.openxmlformats.org/officeDocument/2006/relationships/image"/>
<Relationship Id="rId180" Target="media/image179.jpeg" Type="http://schemas.openxmlformats.org/officeDocument/2006/relationships/image"/>
<Relationship Id="rId181" Target="media/image180.png" Type="http://schemas.openxmlformats.org/officeDocument/2006/relationships/image"/>
<Relationship Id="rId182" Target="media/image181.png" Type="http://schemas.openxmlformats.org/officeDocument/2006/relationships/image"/>
<Relationship Id="rId183" Target="media/image182.png" Type="http://schemas.openxmlformats.org/officeDocument/2006/relationships/image"/>
<Relationship Id="rId184" Target="media/image183.png" Type="http://schemas.openxmlformats.org/officeDocument/2006/relationships/image"/>
<Relationship Id="rId185" Target="media/image184.png" Type="http://schemas.openxmlformats.org/officeDocument/2006/relationships/image"/>
<Relationship Id="rId186" Target="media/image185.png" Type="http://schemas.openxmlformats.org/officeDocument/2006/relationships/image"/>
<Relationship Id="rId187" Target="media/image186.png" Type="http://schemas.openxmlformats.org/officeDocument/2006/relationships/image"/>
<Relationship Id="rId188" Target="media/image187.png" Type="http://schemas.openxmlformats.org/officeDocument/2006/relationships/image"/>
<Relationship Id="rId189" Target="media/image188.png" Type="http://schemas.openxmlformats.org/officeDocument/2006/relationships/image"/>
<Relationship Id="rId19" Target="media/image18.bmp" Type="http://schemas.openxmlformats.org/officeDocument/2006/relationships/image"/>
<Relationship Id="rId190" Target="media/image189.png" Type="http://schemas.openxmlformats.org/officeDocument/2006/relationships/image"/>
<Relationship Id="rId191" Target="media/image190.png" Type="http://schemas.openxmlformats.org/officeDocument/2006/relationships/image"/>
<Relationship Id="rId192" Target="media/image191.png" Type="http://schemas.openxmlformats.org/officeDocument/2006/relationships/image"/>
<Relationship Id="rId193" Target="media/image192.png" Type="http://schemas.openxmlformats.org/officeDocument/2006/relationships/image"/>
<Relationship Id="rId194" Target="media/image193.png" Type="http://schemas.openxmlformats.org/officeDocument/2006/relationships/image"/>
<Relationship Id="rId195" Target="media/image194.png" Type="http://schemas.openxmlformats.org/officeDocument/2006/relationships/image"/>
<Relationship Id="rId2" Target="media/image1.bmp" Type="http://schemas.openxmlformats.org/officeDocument/2006/relationships/image"/>
<Relationship Id="rId20" Target="media/image19.bmp" Type="http://schemas.openxmlformats.org/officeDocument/2006/relationships/image"/>
<Relationship Id="rId21" Target="media/image20.bmp" Type="http://schemas.openxmlformats.org/officeDocument/2006/relationships/image"/>
<Relationship Id="rId22" Target="media/image21.bmp" Type="http://schemas.openxmlformats.org/officeDocument/2006/relationships/image"/>
<Relationship Id="rId23" Target="media/image22.jpeg" Type="http://schemas.openxmlformats.org/officeDocument/2006/relationships/image"/>
<Relationship Id="rId24" Target="media/image23.jpeg" Type="http://schemas.openxmlformats.org/officeDocument/2006/relationships/image"/>
<Relationship Id="rId25" Target="media/image24.jpeg" Type="http://schemas.openxmlformats.org/officeDocument/2006/relationships/image"/>
<Relationship Id="rId26" Target="media/image25.jpeg" Type="http://schemas.openxmlformats.org/officeDocument/2006/relationships/image"/>
<Relationship Id="rId27" Target="media/image26.jpeg" Type="http://schemas.openxmlformats.org/officeDocument/2006/relationships/image"/>
<Relationship Id="rId28" Target="media/image27.jpeg" Type="http://schemas.openxmlformats.org/officeDocument/2006/relationships/image"/>
<Relationship Id="rId29" Target="media/image28.jpeg" Type="http://schemas.openxmlformats.org/officeDocument/2006/relationships/image"/>
<Relationship Id="rId3" Target="media/image2.bmp" Type="http://schemas.openxmlformats.org/officeDocument/2006/relationships/image"/>
<Relationship Id="rId30" Target="media/image29.jpeg" Type="http://schemas.openxmlformats.org/officeDocument/2006/relationships/image"/>
<Relationship Id="rId31" Target="media/image30.jpeg" Type="http://schemas.openxmlformats.org/officeDocument/2006/relationships/image"/>
<Relationship Id="rId32" Target="media/image31.jpeg" Type="http://schemas.openxmlformats.org/officeDocument/2006/relationships/image"/>
<Relationship Id="rId33" Target="media/image32.jpeg" Type="http://schemas.openxmlformats.org/officeDocument/2006/relationships/image"/>
<Relationship Id="rId34" Target="media/image33.jpeg" Type="http://schemas.openxmlformats.org/officeDocument/2006/relationships/image"/>
<Relationship Id="rId35" Target="media/image34.jpeg" Type="http://schemas.openxmlformats.org/officeDocument/2006/relationships/image"/>
<Relationship Id="rId36" Target="media/image35.jpeg" Type="http://schemas.openxmlformats.org/officeDocument/2006/relationships/image"/>
<Relationship Id="rId37" Target="media/image36.jpeg" Type="http://schemas.openxmlformats.org/officeDocument/2006/relationships/image"/>
<Relationship Id="rId38" Target="media/image37.jpeg" Type="http://schemas.openxmlformats.org/officeDocument/2006/relationships/image"/>
<Relationship Id="rId39" Target="media/image38.jpeg" Type="http://schemas.openxmlformats.org/officeDocument/2006/relationships/image"/>
<Relationship Id="rId4" Target="media/image3.bmp" Type="http://schemas.openxmlformats.org/officeDocument/2006/relationships/image"/>
<Relationship Id="rId40" Target="media/image39.jpeg" Type="http://schemas.openxmlformats.org/officeDocument/2006/relationships/image"/>
<Relationship Id="rId41" Target="media/image40.jpeg" Type="http://schemas.openxmlformats.org/officeDocument/2006/relationships/image"/>
<Relationship Id="rId42" Target="media/image41.jpeg" Type="http://schemas.openxmlformats.org/officeDocument/2006/relationships/image"/>
<Relationship Id="rId43" Target="media/image42.jpeg" Type="http://schemas.openxmlformats.org/officeDocument/2006/relationships/image"/>
<Relationship Id="rId44" Target="media/image43.jpeg" Type="http://schemas.openxmlformats.org/officeDocument/2006/relationships/image"/>
<Relationship Id="rId45" Target="media/image44.jpeg" Type="http://schemas.openxmlformats.org/officeDocument/2006/relationships/image"/>
<Relationship Id="rId46" Target="media/image45.jpeg" Type="http://schemas.openxmlformats.org/officeDocument/2006/relationships/image"/>
<Relationship Id="rId47" Target="media/image46.jpeg" Type="http://schemas.openxmlformats.org/officeDocument/2006/relationships/image"/>
<Relationship Id="rId48" Target="media/image47.bmp" Type="http://schemas.openxmlformats.org/officeDocument/2006/relationships/image"/>
<Relationship Id="rId49" Target="media/image48.bmp" Type="http://schemas.openxmlformats.org/officeDocument/2006/relationships/image"/>
<Relationship Id="rId5" Target="media/image4.bmp" Type="http://schemas.openxmlformats.org/officeDocument/2006/relationships/image"/>
<Relationship Id="rId50" Target="media/image49.bmp" Type="http://schemas.openxmlformats.org/officeDocument/2006/relationships/image"/>
<Relationship Id="rId51" Target="media/image50.bmp" Type="http://schemas.openxmlformats.org/officeDocument/2006/relationships/image"/>
<Relationship Id="rId52" Target="media/image51.bmp" Type="http://schemas.openxmlformats.org/officeDocument/2006/relationships/image"/>
<Relationship Id="rId53" Target="media/image52.bmp" Type="http://schemas.openxmlformats.org/officeDocument/2006/relationships/image"/>
<Relationship Id="rId54" Target="media/image53.bmp" Type="http://schemas.openxmlformats.org/officeDocument/2006/relationships/image"/>
<Relationship Id="rId55" Target="media/image54.bmp" Type="http://schemas.openxmlformats.org/officeDocument/2006/relationships/image"/>
<Relationship Id="rId56" Target="media/image55.bmp" Type="http://schemas.openxmlformats.org/officeDocument/2006/relationships/image"/>
<Relationship Id="rId57" Target="media/image56.bmp" Type="http://schemas.openxmlformats.org/officeDocument/2006/relationships/image"/>
<Relationship Id="rId58" Target="media/image57.bmp" Type="http://schemas.openxmlformats.org/officeDocument/2006/relationships/image"/>
<Relationship Id="rId59" Target="media/image58.bmp" Type="http://schemas.openxmlformats.org/officeDocument/2006/relationships/image"/>
<Relationship Id="rId6" Target="media/image5.bmp" Type="http://schemas.openxmlformats.org/officeDocument/2006/relationships/image"/>
<Relationship Id="rId60" Target="media/image59.bmp" Type="http://schemas.openxmlformats.org/officeDocument/2006/relationships/image"/>
<Relationship Id="rId61" Target="media/image60.bmp" Type="http://schemas.openxmlformats.org/officeDocument/2006/relationships/image"/>
<Relationship Id="rId62" Target="media/image61.bmp" Type="http://schemas.openxmlformats.org/officeDocument/2006/relationships/image"/>
<Relationship Id="rId63" Target="media/image62.bmp" Type="http://schemas.openxmlformats.org/officeDocument/2006/relationships/image"/>
<Relationship Id="rId64" Target="media/image63.bmp" Type="http://schemas.openxmlformats.org/officeDocument/2006/relationships/image"/>
<Relationship Id="rId65" Target="media/image64.jpeg" Type="http://schemas.openxmlformats.org/officeDocument/2006/relationships/image"/>
<Relationship Id="rId66" Target="media/image65.jpeg" Type="http://schemas.openxmlformats.org/officeDocument/2006/relationships/image"/>
<Relationship Id="rId67" Target="media/image66.jpeg" Type="http://schemas.openxmlformats.org/officeDocument/2006/relationships/image"/>
<Relationship Id="rId68" Target="media/image67.jpeg" Type="http://schemas.openxmlformats.org/officeDocument/2006/relationships/image"/>
<Relationship Id="rId69" Target="media/image68.jpeg" Type="http://schemas.openxmlformats.org/officeDocument/2006/relationships/image"/>
<Relationship Id="rId7" Target="media/image6.bmp" Type="http://schemas.openxmlformats.org/officeDocument/2006/relationships/image"/>
<Relationship Id="rId70" Target="media/image69.jpeg" Type="http://schemas.openxmlformats.org/officeDocument/2006/relationships/image"/>
<Relationship Id="rId71" Target="media/image70.jpeg" Type="http://schemas.openxmlformats.org/officeDocument/2006/relationships/image"/>
<Relationship Id="rId72" Target="media/image71.jpeg" Type="http://schemas.openxmlformats.org/officeDocument/2006/relationships/image"/>
<Relationship Id="rId73" Target="media/image72.jpeg" Type="http://schemas.openxmlformats.org/officeDocument/2006/relationships/image"/>
<Relationship Id="rId74" Target="media/image73.jpeg" Type="http://schemas.openxmlformats.org/officeDocument/2006/relationships/image"/>
<Relationship Id="rId75" Target="media/image74.jpeg" Type="http://schemas.openxmlformats.org/officeDocument/2006/relationships/image"/>
<Relationship Id="rId76" Target="media/image75.bmp" Type="http://schemas.openxmlformats.org/officeDocument/2006/relationships/image"/>
<Relationship Id="rId77" Target="media/image76.bmp" Type="http://schemas.openxmlformats.org/officeDocument/2006/relationships/image"/>
<Relationship Id="rId78" Target="media/image77.bmp" Type="http://schemas.openxmlformats.org/officeDocument/2006/relationships/image"/>
<Relationship Id="rId79" Target="media/image78.bmp" Type="http://schemas.openxmlformats.org/officeDocument/2006/relationships/image"/>
<Relationship Id="rId8" Target="media/image7.bmp" Type="http://schemas.openxmlformats.org/officeDocument/2006/relationships/image"/>
<Relationship Id="rId80" Target="media/image79.bmp" Type="http://schemas.openxmlformats.org/officeDocument/2006/relationships/image"/>
<Relationship Id="rId81" Target="media/image80.bmp" Type="http://schemas.openxmlformats.org/officeDocument/2006/relationships/image"/>
<Relationship Id="rId82" Target="media/image81.bmp" Type="http://schemas.openxmlformats.org/officeDocument/2006/relationships/image"/>
<Relationship Id="rId83" Target="media/image82.bmp" Type="http://schemas.openxmlformats.org/officeDocument/2006/relationships/image"/>
<Relationship Id="rId84" Target="media/image83.bmp" Type="http://schemas.openxmlformats.org/officeDocument/2006/relationships/image"/>
<Relationship Id="rId85" Target="media/image84.bmp" Type="http://schemas.openxmlformats.org/officeDocument/2006/relationships/image"/>
<Relationship Id="rId86" Target="media/image85.bmp" Type="http://schemas.openxmlformats.org/officeDocument/2006/relationships/image"/>
<Relationship Id="rId87" Target="media/image86.jpeg" Type="http://schemas.openxmlformats.org/officeDocument/2006/relationships/image"/>
<Relationship Id="rId88" Target="media/image87.jpeg" Type="http://schemas.openxmlformats.org/officeDocument/2006/relationships/image"/>
<Relationship Id="rId89" Target="media/image88.jpeg" Type="http://schemas.openxmlformats.org/officeDocument/2006/relationships/image"/>
<Relationship Id="rId9" Target="media/image8.bmp" Type="http://schemas.openxmlformats.org/officeDocument/2006/relationships/image"/>
<Relationship Id="rId90" Target="media/image89.jpeg" Type="http://schemas.openxmlformats.org/officeDocument/2006/relationships/image"/>
<Relationship Id="rId91" Target="media/image90.jpeg" Type="http://schemas.openxmlformats.org/officeDocument/2006/relationships/image"/>
<Relationship Id="rId92" Target="media/image91.jpeg" Type="http://schemas.openxmlformats.org/officeDocument/2006/relationships/image"/>
<Relationship Id="rId93" Target="media/image92.jpeg" Type="http://schemas.openxmlformats.org/officeDocument/2006/relationships/image"/>
<Relationship Id="rId94" Target="media/image93.jpeg" Type="http://schemas.openxmlformats.org/officeDocument/2006/relationships/image"/>
<Relationship Id="rId95" Target="media/image94.jpeg" Type="http://schemas.openxmlformats.org/officeDocument/2006/relationships/image"/>
<Relationship Id="rId96" Target="media/image95.jpeg" Type="http://schemas.openxmlformats.org/officeDocument/2006/relationships/image"/>
<Relationship Id="rId97" Target="media/image96.bmp" Type="http://schemas.openxmlformats.org/officeDocument/2006/relationships/image"/>
<Relationship Id="rId98" Target="media/image97.bmp" Type="http://schemas.openxmlformats.org/officeDocument/2006/relationships/image"/>
<Relationship Id="rId99" Target="media/image98.bmp" Type="http://schemas.openxmlformats.org/officeDocument/2006/relationships/image"/>
</Relationships>
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2024-05-23T07:32:03Z</dcterms:created>
  <dc:creator>Apache POI</dc:creator>
</cp:coreProperties>
</file>